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490E" w14:textId="77777777" w:rsidR="00E0746F" w:rsidRDefault="00E0746F" w:rsidP="00E074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бесплатных мероприятий на 1 полугодие 2025 г.</w:t>
      </w:r>
    </w:p>
    <w:p w14:paraId="67678662" w14:textId="77777777" w:rsidR="00E0746F" w:rsidRPr="00847DE9" w:rsidRDefault="00E0746F" w:rsidP="00E074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7DE9">
        <w:rPr>
          <w:rFonts w:ascii="Times New Roman" w:hAnsi="Times New Roman" w:cs="Times New Roman"/>
          <w:sz w:val="20"/>
          <w:szCs w:val="20"/>
        </w:rPr>
        <w:t>Сетевая педагогическая площадка АНО «Единство»</w:t>
      </w:r>
    </w:p>
    <w:p w14:paraId="099B57D0" w14:textId="77777777" w:rsidR="00E0746F" w:rsidRPr="00847DE9" w:rsidRDefault="00E0746F" w:rsidP="00E074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7DE9">
        <w:rPr>
          <w:rFonts w:ascii="Times New Roman" w:hAnsi="Times New Roman" w:cs="Times New Roman"/>
          <w:sz w:val="20"/>
          <w:szCs w:val="20"/>
        </w:rPr>
        <w:t xml:space="preserve"> Научно-экспериментальная площадка </w:t>
      </w:r>
      <w:proofErr w:type="spellStart"/>
      <w:r w:rsidRPr="00847DE9">
        <w:rPr>
          <w:rFonts w:ascii="Times New Roman" w:hAnsi="Times New Roman" w:cs="Times New Roman"/>
          <w:sz w:val="20"/>
          <w:szCs w:val="20"/>
        </w:rPr>
        <w:t>УрГПУ</w:t>
      </w:r>
      <w:proofErr w:type="spellEnd"/>
    </w:p>
    <w:p w14:paraId="278483DB" w14:textId="77777777" w:rsidR="00E0746F" w:rsidRPr="00847DE9" w:rsidRDefault="00E0746F" w:rsidP="00E07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DE9">
        <w:rPr>
          <w:rFonts w:ascii="Times New Roman" w:hAnsi="Times New Roman" w:cs="Times New Roman"/>
          <w:sz w:val="20"/>
          <w:szCs w:val="20"/>
        </w:rPr>
        <w:t>по реализации технологии ценностно-смыслового воспитания «Норма плюс»</w:t>
      </w:r>
    </w:p>
    <w:p w14:paraId="1109584B" w14:textId="78D16CA6" w:rsidR="00FA7BBB" w:rsidRPr="00847DE9" w:rsidRDefault="00E0746F" w:rsidP="00FA7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DE9">
        <w:rPr>
          <w:rFonts w:ascii="Times New Roman" w:hAnsi="Times New Roman" w:cs="Times New Roman"/>
          <w:sz w:val="20"/>
          <w:szCs w:val="20"/>
        </w:rPr>
        <w:t>(Программы «Дети и денежные отношения» и «Россия: Баланс ценностей»)</w:t>
      </w:r>
    </w:p>
    <w:p w14:paraId="5966785B" w14:textId="43A21B25" w:rsidR="00E0746F" w:rsidRPr="00726265" w:rsidRDefault="00E0746F" w:rsidP="00E07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834CE" w14:textId="0E756C0C" w:rsidR="00847DE9" w:rsidRPr="00A2601D" w:rsidRDefault="00847DE9" w:rsidP="00E074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62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ВНИМАНИЕ:</w:t>
      </w:r>
      <w:r w:rsidRPr="00A260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ИННОВАЦИОННЫЙ ПРОЕКТ </w:t>
      </w:r>
      <w:r w:rsidR="00A2601D"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 ВАШЕМ ДОУ С ТЕХНОЛОГИЕЙ «НОРМА ПЛЮС» ПО </w:t>
      </w:r>
      <w:r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ТЕМЕ ЦИФРОВИЗАЦИИ</w:t>
      </w:r>
      <w:r w:rsidR="00A2601D"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(цифровая культ</w:t>
      </w:r>
      <w:r w:rsidR="00A2601D"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ура, безопасность)</w:t>
      </w:r>
      <w:r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</w:t>
      </w:r>
      <w:r w:rsidR="00A2601D" w:rsidRPr="00726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ЗВОНИТЕ, ЖДЕМ ВАС!</w:t>
      </w:r>
    </w:p>
    <w:p w14:paraId="228FB927" w14:textId="77777777" w:rsidR="00A2601D" w:rsidRDefault="00A2601D" w:rsidP="00E0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8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5218"/>
        <w:gridCol w:w="3686"/>
      </w:tblGrid>
      <w:tr w:rsidR="00E0746F" w14:paraId="2A578C3B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242C33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C08502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BB6776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CC328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 форма проведения</w:t>
            </w:r>
          </w:p>
        </w:tc>
      </w:tr>
      <w:tr w:rsidR="007E46D1" w14:paraId="65188903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020C0" w14:textId="57F07F09" w:rsidR="007E46D1" w:rsidRDefault="007E46D1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685" w14:textId="7BE57BA3" w:rsidR="007E46D1" w:rsidRDefault="00A2601D" w:rsidP="007E46D1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46D1">
              <w:rPr>
                <w:rFonts w:ascii="Times New Roman" w:hAnsi="Times New Roman" w:cs="Times New Roman"/>
                <w:sz w:val="24"/>
                <w:szCs w:val="24"/>
              </w:rPr>
              <w:t>10.08. 25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951" w14:textId="18E6AE3E" w:rsidR="007E46D1" w:rsidRPr="0038135F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1E250A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«Синергия гражданского и патриотического воспитания: правильное отношение детей к труду и финансам»</w:t>
            </w:r>
            <w:r w:rsidR="001E2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5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11D8">
              <w:rPr>
                <w:rFonts w:ascii="Times New Roman" w:hAnsi="Times New Roman" w:cs="Times New Roman"/>
                <w:sz w:val="24"/>
                <w:szCs w:val="24"/>
              </w:rPr>
              <w:t>рактика реализации технологии «Норма плюс»</w:t>
            </w:r>
          </w:p>
          <w:p w14:paraId="13C9852E" w14:textId="77777777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899" w14:textId="77777777" w:rsidR="0043073B" w:rsidRDefault="007011D8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Оффлайн. МГУ кластер «Ломоносов»</w:t>
            </w: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E46D1" w:rsidRPr="0038135F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  <w:p w14:paraId="691220B0" w14:textId="67A7C090" w:rsidR="007011D8" w:rsidRDefault="001E250A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«Ориентиры детства. 5.0» и</w:t>
            </w:r>
            <w:r w:rsidR="0043073B">
              <w:rPr>
                <w:rFonts w:ascii="Times New Roman" w:hAnsi="Times New Roman" w:cs="Times New Roman"/>
                <w:sz w:val="24"/>
                <w:szCs w:val="24"/>
              </w:rPr>
              <w:t>здательств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073B">
              <w:rPr>
                <w:rFonts w:ascii="Times New Roman" w:hAnsi="Times New Roman" w:cs="Times New Roman"/>
                <w:sz w:val="24"/>
                <w:szCs w:val="24"/>
              </w:rPr>
              <w:t xml:space="preserve"> «Мозаика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073B">
              <w:rPr>
                <w:rFonts w:ascii="Times New Roman" w:hAnsi="Times New Roman" w:cs="Times New Roman"/>
                <w:sz w:val="24"/>
                <w:szCs w:val="24"/>
              </w:rPr>
              <w:t>синтез»</w:t>
            </w:r>
            <w:r w:rsidR="007011D8">
              <w:rPr>
                <w:rFonts w:ascii="Times New Roman" w:hAnsi="Times New Roman" w:cs="Times New Roman"/>
                <w:sz w:val="24"/>
                <w:szCs w:val="24"/>
              </w:rPr>
              <w:t xml:space="preserve"> 11.00 - 11.45</w:t>
            </w:r>
          </w:p>
          <w:p w14:paraId="54D514B9" w14:textId="4BE9F2BD" w:rsidR="007E46D1" w:rsidRPr="0038135F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Спикер – Кузнецова Н.А. </w:t>
            </w:r>
          </w:p>
          <w:p w14:paraId="5548BB2F" w14:textId="77777777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АНО «Единство»</w:t>
            </w:r>
          </w:p>
          <w:p w14:paraId="314011A7" w14:textId="77777777" w:rsidR="001E250A" w:rsidRDefault="001E250A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Дорофеева Э.М.</w:t>
            </w:r>
          </w:p>
          <w:p w14:paraId="4145C564" w14:textId="565C629D" w:rsidR="007011D8" w:rsidRDefault="007011D8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  <w:bookmarkStart w:id="0" w:name="_Hlk213009097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3506E8AA" w14:textId="14A962F3" w:rsidR="007011D8" w:rsidRDefault="007011D8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D1" w14:paraId="67EC60FA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0F445" w14:textId="67A9C797" w:rsidR="007E46D1" w:rsidRDefault="007E46D1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14F" w14:textId="7BC39EEE" w:rsidR="007E46D1" w:rsidRDefault="00A2601D" w:rsidP="007E46D1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46D1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1F3" w14:textId="657A4B1D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FA7BBB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«Норма плюс» инновационная технология патриотического воспитания»</w:t>
            </w:r>
          </w:p>
          <w:p w14:paraId="195108F1" w14:textId="429251A2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«Россия: баланс ценностей»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F40" w14:textId="351B0A58" w:rsidR="007E46D1" w:rsidRDefault="0043073B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нлайн. </w:t>
            </w:r>
            <w:r w:rsidR="007E46D1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 Ленинградская обл.</w:t>
            </w:r>
          </w:p>
          <w:p w14:paraId="39C6BBD4" w14:textId="392AAC26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«ЦРСО» - </w:t>
            </w:r>
            <w:r w:rsidR="00FA7B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Гурская В.С.</w:t>
            </w:r>
          </w:p>
          <w:p w14:paraId="770D14F5" w14:textId="130E2C42" w:rsidR="007011D8" w:rsidRDefault="007011D8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14.00-15-30 </w:t>
            </w:r>
            <w:r w:rsidR="00FA7BBB">
              <w:rPr>
                <w:rFonts w:ascii="Times New Roman" w:hAnsi="Times New Roman" w:cs="Times New Roman"/>
                <w:sz w:val="24"/>
                <w:szCs w:val="24"/>
              </w:rPr>
              <w:t>(200+ человек)</w:t>
            </w:r>
          </w:p>
          <w:p w14:paraId="54D0C397" w14:textId="35D993EF" w:rsidR="007E46D1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 – Кузнецова Н.А. </w:t>
            </w:r>
          </w:p>
        </w:tc>
      </w:tr>
      <w:tr w:rsidR="007E46D1" w14:paraId="244C234B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21D78" w14:textId="1B17C4AB" w:rsidR="007E46D1" w:rsidRDefault="007E46D1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720" w14:textId="72E83E47" w:rsidR="007E46D1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15.10.25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B00" w14:textId="37AB9E9E" w:rsidR="007E46D1" w:rsidRPr="0038135F" w:rsidRDefault="007E46D1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круглом столе Научного совета по проблемам экологического образования РАО «Методические проблемы экологического образования для устойчивого развития и их решение» «Биоцентрический код образования: </w:t>
            </w:r>
            <w:proofErr w:type="spellStart"/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нейровизуализация</w:t>
            </w:r>
            <w:proofErr w:type="spellEnd"/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кода России как ответ на вызовы </w:t>
            </w:r>
            <w:proofErr w:type="spellStart"/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антропоцена</w:t>
            </w:r>
            <w:proofErr w:type="spellEnd"/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A96" w14:textId="161615E3" w:rsidR="007E46D1" w:rsidRPr="0038135F" w:rsidRDefault="0043073B" w:rsidP="007E46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нлайн.https</w:t>
            </w:r>
            <w:proofErr w:type="spellEnd"/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://disk.imc.tomsk.ru/</w:t>
            </w:r>
            <w:proofErr w:type="spellStart"/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apps</w:t>
            </w:r>
            <w:proofErr w:type="spellEnd"/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bbb</w:t>
            </w:r>
            <w:proofErr w:type="spellEnd"/>
            <w:r w:rsidR="007E46D1"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/b/psDfFk7jpqy7X7nC </w:t>
            </w:r>
          </w:p>
          <w:p w14:paraId="0C34CBFA" w14:textId="77777777" w:rsidR="007E46D1" w:rsidRPr="0038135F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</w:p>
          <w:p w14:paraId="26362A0A" w14:textId="77777777" w:rsidR="007011D8" w:rsidRPr="0038135F" w:rsidRDefault="007011D8" w:rsidP="00701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Время: 12:00-15:00 </w:t>
            </w:r>
          </w:p>
          <w:p w14:paraId="7BB9F1D5" w14:textId="4AB826A7" w:rsidR="007E46D1" w:rsidRPr="0038135F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Спикеры: </w:t>
            </w:r>
          </w:p>
          <w:p w14:paraId="60C0382F" w14:textId="00213F90" w:rsidR="007E46D1" w:rsidRPr="0038135F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Кузнецова Н.А. АНО «</w:t>
            </w:r>
            <w:r w:rsidR="00FD4C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динство»</w:t>
            </w:r>
          </w:p>
          <w:p w14:paraId="3298A058" w14:textId="157701A1" w:rsidR="007E46D1" w:rsidRPr="0038135F" w:rsidRDefault="007E46D1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5F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Л.В. </w:t>
            </w:r>
            <w:proofErr w:type="spellStart"/>
            <w:r w:rsidRPr="0038135F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</w:tr>
      <w:tr w:rsidR="007E46D1" w14:paraId="6B7A51C7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0C70D" w14:textId="378748F0" w:rsidR="007E46D1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C61" w14:textId="77777777" w:rsidR="00FA7BBB" w:rsidRDefault="00FA7BBB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  <w:p w14:paraId="69F10BDF" w14:textId="77777777" w:rsidR="007E46D1" w:rsidRDefault="007E46D1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528" w14:textId="0D74FA34" w:rsidR="007E46D1" w:rsidRPr="001B4C70" w:rsidRDefault="007011D8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</w:t>
            </w:r>
            <w:r w:rsidR="005B6E07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автора 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с пе</w:t>
            </w:r>
            <w:r w:rsidR="00D66F54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дагогами «Введение в образовательный 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66F54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«Культурный код созидания: растим дерево ценностей России. Материальное, духовное. Цифровое»</w:t>
            </w:r>
            <w:r w:rsidR="0043073B" w:rsidRPr="001B4C70">
              <w:rPr>
                <w:rFonts w:ascii="Times New Roman" w:hAnsi="Times New Roman" w:cs="Times New Roman"/>
                <w:sz w:val="24"/>
                <w:szCs w:val="24"/>
              </w:rPr>
              <w:t>. Подготовительный этап.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F4B" w14:textId="77777777" w:rsidR="007E46D1" w:rsidRPr="001B4C70" w:rsidRDefault="0043073B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Оффлайн. М</w:t>
            </w:r>
            <w:r w:rsidR="005B6E07" w:rsidRPr="001B4C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ДОУ- детский сад</w:t>
            </w:r>
            <w:r w:rsidR="005B6E07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559</w:t>
            </w:r>
            <w:r w:rsidR="005B6E07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  <w:p w14:paraId="6DC8F823" w14:textId="77777777" w:rsidR="005B6E07" w:rsidRPr="001B4C70" w:rsidRDefault="005B6E07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Заведующий Новоселова С.А.</w:t>
            </w:r>
          </w:p>
          <w:p w14:paraId="340CD5FE" w14:textId="12E199AA" w:rsidR="005B6E07" w:rsidRPr="001B4C70" w:rsidRDefault="005B6E07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</w:tc>
      </w:tr>
      <w:tr w:rsidR="00F71DD4" w14:paraId="5E2D063A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9A1E6" w14:textId="5C05FE92" w:rsidR="00F71DD4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C3F" w14:textId="77777777" w:rsidR="00F71DD4" w:rsidRDefault="00F71DD4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02.10.25</w:t>
            </w:r>
          </w:p>
          <w:p w14:paraId="2E549D18" w14:textId="13DE2D93" w:rsidR="001B4C70" w:rsidRDefault="001B4C70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F75" w14:textId="583B5EA5" w:rsidR="00F71DD4" w:rsidRPr="001B4C70" w:rsidRDefault="00F71DD4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 по проекту «Цветок отношений» для участия в педагогическом конкурсе «Педагог года -2025»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632" w14:textId="289A23C9" w:rsidR="00F71DD4" w:rsidRPr="001B4C70" w:rsidRDefault="001B4C70" w:rsidP="007E46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МАДОУ "Детский сад "</w:t>
            </w:r>
            <w:proofErr w:type="spellStart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Семицветик</w:t>
            </w:r>
            <w:proofErr w:type="spellEnd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г.Белоярский</w:t>
            </w:r>
            <w:proofErr w:type="spellEnd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" Белоярского района</w:t>
            </w:r>
          </w:p>
          <w:p w14:paraId="5829FF1E" w14:textId="1CADC32F" w:rsidR="001B4C70" w:rsidRPr="001B4C70" w:rsidRDefault="001B4C70" w:rsidP="007E46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Педагог </w:t>
            </w:r>
            <w:proofErr w:type="spellStart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Дригунова</w:t>
            </w:r>
            <w:proofErr w:type="spellEnd"/>
            <w:r w:rsidRPr="001B4C70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М.М.</w:t>
            </w:r>
          </w:p>
        </w:tc>
      </w:tr>
      <w:tr w:rsidR="007E46D1" w14:paraId="500E634C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3743E" w14:textId="6D0409A4" w:rsidR="007E46D1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881" w14:textId="1CF4A01D" w:rsidR="00FA7BBB" w:rsidRDefault="00FA7BBB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  <w:p w14:paraId="7E85414D" w14:textId="21FC1B53" w:rsidR="00466C18" w:rsidRDefault="00466C18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</w:p>
          <w:p w14:paraId="21CF4A8A" w14:textId="76C85582" w:rsidR="002111CE" w:rsidRDefault="002111CE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5B5" w14:textId="620255E2" w:rsidR="007E46D1" w:rsidRPr="001B4C70" w:rsidRDefault="0043073B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Рабочая встреча</w:t>
            </w:r>
            <w:r w:rsidR="005B6E07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 с педаго</w:t>
            </w:r>
            <w:r w:rsidR="00D66F54"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гами «Введение в </w:t>
            </w: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>проект ранней профориентации «Мастера будущего: растем в мире ценностей: М-Д-Ц». Подготовительный этап</w:t>
            </w:r>
            <w:r w:rsidR="00D66F54" w:rsidRPr="001B4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BA2" w14:textId="4070F06E" w:rsidR="0043073B" w:rsidRPr="001B4C70" w:rsidRDefault="0043073B" w:rsidP="0043073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C70">
              <w:rPr>
                <w:rFonts w:ascii="Times New Roman" w:hAnsi="Times New Roman" w:cs="Times New Roman"/>
                <w:sz w:val="24"/>
                <w:szCs w:val="24"/>
              </w:rPr>
              <w:t xml:space="preserve">Оффлайн. </w:t>
            </w:r>
            <w:r w:rsidRPr="001B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МБДОУ детский сад 548</w:t>
            </w:r>
            <w:r w:rsidR="005B6E07" w:rsidRPr="001B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Екатеринбург</w:t>
            </w:r>
          </w:p>
          <w:p w14:paraId="47C47876" w14:textId="35F32076" w:rsidR="00FD4C5B" w:rsidRPr="001B4C70" w:rsidRDefault="00FD4C5B" w:rsidP="0043073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Инженерная, 67.а</w:t>
            </w:r>
          </w:p>
          <w:p w14:paraId="3CBC4291" w14:textId="77777777" w:rsidR="0043073B" w:rsidRPr="001B4C70" w:rsidRDefault="0043073B" w:rsidP="0043073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Царева Т.Ю.</w:t>
            </w:r>
          </w:p>
          <w:p w14:paraId="365E05B9" w14:textId="685269DF" w:rsidR="00F37C90" w:rsidRPr="001B4C70" w:rsidRDefault="0043073B" w:rsidP="004307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Спикер Кузнецова Н.А.</w:t>
            </w:r>
          </w:p>
        </w:tc>
      </w:tr>
      <w:tr w:rsidR="007E46D1" w14:paraId="244106F4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29621" w14:textId="4EF2DA47" w:rsidR="007E46D1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436" w14:textId="42226892" w:rsidR="007E46D1" w:rsidRDefault="00466C18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C9C" w14:textId="45BB0FA0" w:rsidR="007E46D1" w:rsidRDefault="0043073B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D4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для педагогов «</w:t>
            </w:r>
            <w:r w:rsidR="00D66F54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="00D6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триадного</w:t>
            </w:r>
            <w:proofErr w:type="spellEnd"/>
            <w:r w:rsidR="00F37C90">
              <w:rPr>
                <w:rFonts w:ascii="Times New Roman" w:hAnsi="Times New Roman" w:cs="Times New Roman"/>
                <w:sz w:val="24"/>
                <w:szCs w:val="24"/>
              </w:rPr>
              <w:t xml:space="preserve"> МДЦ</w:t>
            </w:r>
            <w:r w:rsidR="00D66F54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как основа</w:t>
            </w:r>
            <w:r w:rsidR="002111CE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  <w:r w:rsidR="00D6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EB3">
              <w:rPr>
                <w:rFonts w:ascii="Times New Roman" w:hAnsi="Times New Roman" w:cs="Times New Roman"/>
                <w:sz w:val="24"/>
                <w:szCs w:val="24"/>
              </w:rPr>
              <w:t xml:space="preserve">ранней </w:t>
            </w:r>
            <w:r w:rsidR="00F37C90">
              <w:rPr>
                <w:rFonts w:ascii="Times New Roman" w:hAnsi="Times New Roman" w:cs="Times New Roman"/>
                <w:sz w:val="24"/>
                <w:szCs w:val="24"/>
              </w:rPr>
              <w:t>профориентации в условиях инклюзивного образовательного пространства»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40E" w14:textId="77777777" w:rsidR="0043073B" w:rsidRPr="0043073B" w:rsidRDefault="0043073B" w:rsidP="0043073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Оффлайн. </w:t>
            </w: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МБДОУ детский сад </w:t>
            </w: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548</w:t>
            </w:r>
          </w:p>
          <w:p w14:paraId="6AFF3546" w14:textId="77777777" w:rsidR="0043073B" w:rsidRPr="0043073B" w:rsidRDefault="0043073B" w:rsidP="0043073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Царева Т.Ю.</w:t>
            </w:r>
          </w:p>
          <w:p w14:paraId="524E6337" w14:textId="5BABB69D" w:rsidR="007E46D1" w:rsidRDefault="0043073B" w:rsidP="004307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Спикер Кузнецова Н.А.</w:t>
            </w:r>
          </w:p>
        </w:tc>
      </w:tr>
      <w:tr w:rsidR="002111CE" w14:paraId="7A2F1E9B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9C0E3" w14:textId="55ACBFD1" w:rsidR="002111CE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AE7" w14:textId="53C46182" w:rsidR="002111CE" w:rsidRDefault="002111CE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982" w14:textId="3083AAC5" w:rsidR="002111CE" w:rsidRDefault="002111CE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мастерская</w:t>
            </w:r>
            <w:r w:rsidR="00FA7BBB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7BB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«Триединый МДЦ подход в семейном воспитании. «Карта роста»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61A" w14:textId="77777777" w:rsidR="002111CE" w:rsidRPr="0043073B" w:rsidRDefault="002111CE" w:rsidP="002111C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Оффлайн. </w:t>
            </w: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МБДОУ детский сад 548</w:t>
            </w:r>
          </w:p>
          <w:p w14:paraId="3B53B029" w14:textId="77777777" w:rsidR="002111CE" w:rsidRPr="0043073B" w:rsidRDefault="002111CE" w:rsidP="002111C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Царева Т.Ю.</w:t>
            </w:r>
          </w:p>
          <w:p w14:paraId="4B864C6F" w14:textId="1499F388" w:rsidR="002111CE" w:rsidRDefault="002111CE" w:rsidP="002111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Спикер Кузнецова Н.А.</w:t>
            </w:r>
          </w:p>
        </w:tc>
      </w:tr>
      <w:tr w:rsidR="007E46D1" w14:paraId="46B32E95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B4732" w14:textId="5F478F96" w:rsidR="007E46D1" w:rsidRDefault="001B4C70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76D" w14:textId="78011EC0" w:rsidR="007E46D1" w:rsidRDefault="00466C18" w:rsidP="007E4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769" w14:textId="2C1591FE" w:rsidR="007E46D1" w:rsidRDefault="00D66F54" w:rsidP="007E4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</w:t>
            </w:r>
            <w:r w:rsidR="00F37C90">
              <w:rPr>
                <w:rFonts w:ascii="Times New Roman" w:hAnsi="Times New Roman" w:cs="Times New Roman"/>
                <w:sz w:val="24"/>
                <w:szCs w:val="24"/>
              </w:rPr>
              <w:t>МДЦ</w:t>
            </w:r>
            <w:r w:rsidR="002111CE">
              <w:rPr>
                <w:rFonts w:ascii="Times New Roman" w:hAnsi="Times New Roman" w:cs="Times New Roman"/>
                <w:sz w:val="24"/>
                <w:szCs w:val="24"/>
              </w:rPr>
              <w:t>- навигатор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ценностно-смыслового воспитания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дошкольника</w:t>
            </w:r>
            <w:r w:rsidR="00466C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466C18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5FB" w14:textId="77777777" w:rsidR="00FD4C5B" w:rsidRDefault="00FD4C5B" w:rsidP="00FD4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Оффлайн. МАДОУ- детский сад комбинированного вида 559 г. Екатеринбург</w:t>
            </w:r>
          </w:p>
          <w:p w14:paraId="67ADBDA2" w14:textId="77777777" w:rsidR="00FD4C5B" w:rsidRDefault="00FD4C5B" w:rsidP="00FD4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Новоселова С.А.</w:t>
            </w:r>
          </w:p>
          <w:p w14:paraId="2A602D36" w14:textId="0F50EF02" w:rsidR="007E46D1" w:rsidRDefault="00FD4C5B" w:rsidP="00FD4C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</w:tc>
      </w:tr>
      <w:tr w:rsidR="00FA7BBB" w14:paraId="1BDFE9AE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119CF" w14:textId="0EACE591" w:rsidR="00FA7BBB" w:rsidRDefault="001B4C70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5F4" w14:textId="474AF8AA" w:rsidR="00FA7BBB" w:rsidRDefault="00A2601D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D9E" w14:textId="0A79A909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мастерская для родителей. Мастер-класс «Триединый МДЦ подход в семейном воспитании. «Карта роста»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A8F" w14:textId="7777777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Оффлайн. МАДОУ- детский сад комбинированного вида 559 г. Екатеринбург</w:t>
            </w:r>
          </w:p>
          <w:p w14:paraId="53A83D6B" w14:textId="7777777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Новоселова С.А.</w:t>
            </w:r>
          </w:p>
          <w:p w14:paraId="136EC749" w14:textId="78491A2B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</w:tc>
      </w:tr>
      <w:tr w:rsidR="00FA7BBB" w14:paraId="0052CB1D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A4A92" w14:textId="1799F9C6" w:rsidR="00FA7BBB" w:rsidRDefault="001B4C70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DBF" w14:textId="3E40E450" w:rsidR="00FA7BBB" w:rsidRDefault="00FA7BBB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12.11.25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F88" w14:textId="7FD36FB4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«Инновационная технология патриотического воспитания дошкольников «Норма плюс». Программа «Россия: Баланс ценностей". Мастер-класс «Карта будущего»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C54" w14:textId="6D71410D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235 г. Екатеринбург</w:t>
            </w:r>
          </w:p>
          <w:p w14:paraId="095F0080" w14:textId="05B0952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 37а</w:t>
            </w:r>
          </w:p>
          <w:p w14:paraId="4458BA90" w14:textId="0A2C3E18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524C8" w:rsidRPr="00A524C8">
              <w:rPr>
                <w:rFonts w:ascii="Times New Roman" w:hAnsi="Times New Roman" w:cs="Times New Roman"/>
                <w:sz w:val="24"/>
                <w:szCs w:val="24"/>
              </w:rPr>
              <w:t>Москалева Инна Анатольевна</w:t>
            </w:r>
          </w:p>
          <w:p w14:paraId="3BA6628E" w14:textId="1AFA0C25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  <w:p w14:paraId="5001A64E" w14:textId="7777777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489E" w14:textId="4F2FD814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BB" w14:paraId="6BCA246B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D4CEC" w14:textId="43877B16" w:rsidR="00FA7BBB" w:rsidRDefault="001B4C70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75D" w14:textId="717C8AA4" w:rsidR="00FA7BBB" w:rsidRDefault="00FA7BBB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25.11. 25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528" w14:textId="21AE35B8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«Инновационная технология патриотического воспитания дошкольников «Норма плюс». Программа «Россия: Баланс ценностей". Мастер-класс «Карта будущего»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602" w14:textId="7777777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Оффлайн. МБДОУ 146 </w:t>
            </w:r>
          </w:p>
          <w:p w14:paraId="1791D732" w14:textId="7DFD1A18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Мамина-Сибиряка 8а</w:t>
            </w:r>
          </w:p>
          <w:p w14:paraId="5552D78F" w14:textId="24E75DAD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524C8">
              <w:rPr>
                <w:rFonts w:ascii="Times New Roman" w:hAnsi="Times New Roman" w:cs="Times New Roman"/>
                <w:sz w:val="24"/>
                <w:szCs w:val="24"/>
              </w:rPr>
              <w:t>Лапин</w:t>
            </w:r>
            <w:r w:rsidR="00A524C8" w:rsidRPr="003165F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524C8">
              <w:rPr>
                <w:rFonts w:ascii="Times New Roman" w:hAnsi="Times New Roman" w:cs="Times New Roman"/>
                <w:sz w:val="24"/>
                <w:szCs w:val="24"/>
              </w:rPr>
              <w:t>Марина Александро</w:t>
            </w:r>
            <w:r w:rsidR="00A524C8" w:rsidRPr="003165F2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bookmarkStart w:id="1" w:name="_GoBack"/>
            <w:bookmarkEnd w:id="1"/>
          </w:p>
          <w:p w14:paraId="662466AF" w14:textId="77777777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  <w:p w14:paraId="1471C61E" w14:textId="7729BF03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D4" w14:paraId="4F395C44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BD4E6" w14:textId="2B1775D4" w:rsidR="00F71DD4" w:rsidRDefault="00847DE9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CE4" w14:textId="68D4CF18" w:rsidR="00F71DD4" w:rsidRDefault="001B4C70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FA8" w14:textId="1F742158" w:rsidR="00F71DD4" w:rsidRDefault="001B4C70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 подготовке семинара по финансовому воспитанию дошкольников Программа «Дети и денежные отношения»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5DF" w14:textId="77777777" w:rsidR="00F71DD4" w:rsidRDefault="001B4C70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Онлайн. МБДОУ детский сад «Радуга» Г. Усмань Липецкой обл.</w:t>
            </w:r>
          </w:p>
          <w:p w14:paraId="0A67E7EE" w14:textId="0DEEF4DD" w:rsidR="001B4C70" w:rsidRDefault="001B4C70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Губина С.Н.</w:t>
            </w:r>
          </w:p>
        </w:tc>
      </w:tr>
      <w:tr w:rsidR="00FA7BBB" w14:paraId="4480EB6E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29F34" w14:textId="0B74E84E" w:rsidR="00FA7BBB" w:rsidRDefault="00847DE9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4BC" w14:textId="71679E48" w:rsidR="00FA7BBB" w:rsidRDefault="00A2601D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F00" w14:textId="78265E5B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="001B4C70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ценности и нормы. Инновационные технологии воспитания детей".</w:t>
            </w:r>
            <w:r w:rsidR="001B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с учебно-методическим комплексом «Норма плюс»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BC4" w14:textId="77777777" w:rsidR="00FA7BBB" w:rsidRDefault="00FA7BBB" w:rsidP="00FA7B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Оффлайн.</w:t>
            </w:r>
          </w:p>
          <w:p w14:paraId="3DC45563" w14:textId="1D885D71" w:rsidR="00FA7BBB" w:rsidRDefault="001B4C70" w:rsidP="00FA7B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135 г. Екатеринбург</w:t>
            </w:r>
          </w:p>
          <w:p w14:paraId="300C7FDF" w14:textId="77777777" w:rsidR="00FA7BBB" w:rsidRDefault="00FA7BBB" w:rsidP="00FA7B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Лапина М.А.</w:t>
            </w:r>
          </w:p>
          <w:p w14:paraId="01EEE2D6" w14:textId="6A925DBC" w:rsidR="00FA7BBB" w:rsidRDefault="00FA7BBB" w:rsidP="00FA7B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Спикер Кузнецова Н.А.</w:t>
            </w:r>
          </w:p>
        </w:tc>
      </w:tr>
      <w:tr w:rsidR="00F71DD4" w14:paraId="3934629D" w14:textId="77777777" w:rsidTr="00A2601D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7DA14" w14:textId="77777777" w:rsidR="00F71DD4" w:rsidRDefault="00F71DD4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607F5" w14:textId="77777777" w:rsidR="00F71DD4" w:rsidRDefault="00F71DD4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C21EA" w14:textId="77777777" w:rsidR="00F71DD4" w:rsidRDefault="00F71DD4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DDD4AA" w14:textId="77777777" w:rsidR="00F71DD4" w:rsidRDefault="00F71DD4" w:rsidP="00FA7B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BB" w14:paraId="3123506C" w14:textId="77777777" w:rsidTr="00A26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BC51D" w14:textId="4F21F796" w:rsidR="00FA7BBB" w:rsidRDefault="00847DE9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1DF" w14:textId="0F06B0DF" w:rsidR="00FA7BBB" w:rsidRDefault="00847DE9" w:rsidP="00FA7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8E22" w14:textId="29AF41A4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r w:rsidR="00847DE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847DE9">
              <w:rPr>
                <w:rFonts w:ascii="Times New Roman" w:hAnsi="Times New Roman" w:cs="Times New Roman"/>
                <w:sz w:val="24"/>
                <w:szCs w:val="24"/>
              </w:rPr>
              <w:t xml:space="preserve"> «Норма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DE9">
              <w:rPr>
                <w:rFonts w:ascii="Times New Roman" w:hAnsi="Times New Roman" w:cs="Times New Roman"/>
                <w:sz w:val="24"/>
                <w:szCs w:val="24"/>
              </w:rPr>
              <w:t>в действии»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883D" w14:textId="3704A9DE" w:rsidR="00FA7BBB" w:rsidRDefault="00FA7BBB" w:rsidP="00FA7B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A7BBB" w14:paraId="461A8A34" w14:textId="77777777" w:rsidTr="00A2601D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31CCE9" w14:textId="26B08898" w:rsidR="00FA7BBB" w:rsidRDefault="00847DE9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04C0" w14:textId="7DA4DECB" w:rsidR="00FA7BBB" w:rsidRDefault="00847DE9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0833" w14:textId="77777777" w:rsidR="00FA7BBB" w:rsidRDefault="00FA7BBB" w:rsidP="00847DE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Рабочие встречи автора с педагогами, начинающими работу по программе «Россия: Баланс ценностей» и/или «Дети и денежные отношения»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6D2F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 Кузнецова Н.А.</w:t>
            </w:r>
          </w:p>
        </w:tc>
      </w:tr>
      <w:tr w:rsidR="00FA7BBB" w14:paraId="1C5BB398" w14:textId="77777777" w:rsidTr="00A2601D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34B679" w14:textId="3D79B93A" w:rsidR="00FA7BBB" w:rsidRDefault="00847DE9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1AC" w14:textId="6AC73951" w:rsidR="00FA7BBB" w:rsidRDefault="00847DE9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E26D" w14:textId="77777777" w:rsidR="00FA7BBB" w:rsidRDefault="00FA7BBB" w:rsidP="00847DE9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Методическое консультирование автора педагогов-наставников и мониторинг результатов работы по программе «Россия: Баланс ценностей»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041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 Кузнецова Н.А.</w:t>
            </w:r>
          </w:p>
        </w:tc>
      </w:tr>
      <w:tr w:rsidR="00FA7BBB" w14:paraId="3B3A3B99" w14:textId="77777777" w:rsidTr="00A2601D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589DE" w14:textId="1F761615" w:rsidR="00FA7BBB" w:rsidRDefault="00847DE9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D3D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протяжении полугодия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E1B8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Интерактив с автором. Блог в ВК. Сообщество «Кузнецова Наталья Александровна» для родителей и педагогов. Тематические марафоны.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FA2D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Онлайн.</w:t>
            </w:r>
          </w:p>
          <w:p w14:paraId="02BD823E" w14:textId="77777777" w:rsidR="00FA7BBB" w:rsidRDefault="00FA7BBB" w:rsidP="00847DE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 Кузнецова Н.А.</w:t>
            </w:r>
          </w:p>
        </w:tc>
      </w:tr>
    </w:tbl>
    <w:p w14:paraId="440D2377" w14:textId="77777777" w:rsidR="00E0746F" w:rsidRDefault="00E0746F" w:rsidP="00847DE9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tbl>
      <w:tblPr>
        <w:tblStyle w:val="a5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4679"/>
        <w:gridCol w:w="3686"/>
      </w:tblGrid>
      <w:tr w:rsidR="00E0746F" w14:paraId="12916DFF" w14:textId="77777777" w:rsidTr="00E074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1676A1" w14:textId="188A396B" w:rsidR="00E0746F" w:rsidRDefault="00847DE9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D5A1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полугодия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64D7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«Формирование основ финансово-экономической культуры у дошкольников»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6C4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на сайте АНО «Единство», спикер Кузнецова Н.А. </w:t>
            </w:r>
          </w:p>
          <w:p w14:paraId="60C8CDF1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6F" w14:paraId="06007E79" w14:textId="77777777" w:rsidTr="00E074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358223" w14:textId="0F4ABDCD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2E3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полугодия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8724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 «Инновационные технологии патриотического воспитания дошкольников» на примере программы «Россия: Баланс ценностей»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4067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курс на сайте АНО «Единство», спикер Кузнецова Н.А.</w:t>
            </w:r>
          </w:p>
        </w:tc>
      </w:tr>
      <w:tr w:rsidR="00E0746F" w14:paraId="522C25EC" w14:textId="77777777" w:rsidTr="00E074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008D45" w14:textId="1FBFAC8D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B71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полугодия</w:t>
            </w:r>
          </w:p>
          <w:p w14:paraId="3DE45CB1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C671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Педагогическая мастерская.</w:t>
            </w:r>
          </w:p>
          <w:p w14:paraId="23FDDC95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Обучающий цикл инфографики для родителей и педагогов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999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Рутюб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8B48A2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Плейлист «Инфографика»</w:t>
            </w:r>
          </w:p>
          <w:p w14:paraId="066E57D4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46F" w14:paraId="34260213" w14:textId="77777777" w:rsidTr="00E0746F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AA3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A1E8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EF3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Педагогическая мастерская.</w:t>
            </w:r>
          </w:p>
          <w:p w14:paraId="4F76F657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Видеотека видеопрезентаций педагогов по технологии «Норма плюс»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4BF0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Рутюб</w:t>
            </w:r>
            <w:proofErr w:type="spellEnd"/>
          </w:p>
          <w:p w14:paraId="0ECEF1FC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Плейлисты «Работы педагогов»,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Нейротренажеры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746F" w14:paraId="7401E552" w14:textId="77777777" w:rsidTr="00E0746F">
        <w:trPr>
          <w:trHeight w:val="850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F37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626D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A72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Педагогическая мастерская.</w:t>
            </w:r>
          </w:p>
          <w:p w14:paraId="66662200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 работы с детьми по технологии «Норма плюс»</w:t>
            </w:r>
          </w:p>
          <w:p w14:paraId="77334AFD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C8D2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Рутюб</w:t>
            </w:r>
            <w:proofErr w:type="spellEnd"/>
          </w:p>
          <w:p w14:paraId="35B4CBF9" w14:textId="77777777" w:rsidR="00E0746F" w:rsidRDefault="00E0746F" w:rsidP="00847D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Плейлист «Занятия с детьми»</w:t>
            </w:r>
          </w:p>
        </w:tc>
      </w:tr>
      <w:tr w:rsidR="00E0746F" w14:paraId="0BB1E96B" w14:textId="77777777" w:rsidTr="00E0746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C78124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Платные онлайн курсы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повышения квалификации для педагогов</w:t>
            </w:r>
          </w:p>
        </w:tc>
      </w:tr>
      <w:tr w:rsidR="00E0746F" w14:paraId="39A8BBDC" w14:textId="77777777" w:rsidTr="00E074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46F35" w14:textId="446B7AC3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93B2D15" w14:textId="77777777" w:rsidR="00E0746F" w:rsidRDefault="00E07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687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полугодия</w:t>
            </w:r>
          </w:p>
          <w:p w14:paraId="5D619FD9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E3AA0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CA17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B683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977C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25FF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7916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A057A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F3E8" w14:textId="77777777" w:rsidR="00E0746F" w:rsidRDefault="00E0746F">
            <w:p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«Инновационные технологии финансового воспитания дошкольников» (72ч.)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C45" w14:textId="77777777" w:rsidR="00E0746F" w:rsidRDefault="00E07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Онлайн.  АНО «Единство»</w:t>
            </w:r>
          </w:p>
          <w:p w14:paraId="45BFDFF9" w14:textId="77777777" w:rsidR="00E0746F" w:rsidRDefault="00E07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Кузнецова Н.А.</w:t>
            </w:r>
          </w:p>
          <w:p w14:paraId="6D00256D" w14:textId="77777777" w:rsidR="00E0746F" w:rsidRDefault="00E07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6F" w14:paraId="193F3BD2" w14:textId="77777777" w:rsidTr="00E0746F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CB1B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78AB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F1E4" w14:textId="77777777" w:rsidR="00E0746F" w:rsidRDefault="00E0746F">
            <w:p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«Инновационные технологии патриотического воспитания дошкольников и младших школьников» (72ч.)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9364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6F" w14:paraId="14DC7593" w14:textId="77777777" w:rsidTr="00E0746F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AE9F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09B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61CA" w14:textId="77777777" w:rsidR="00E0746F" w:rsidRDefault="00E0746F">
            <w:p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«Инновационные технологии финансового воспитания младших школьников» (72 ч.)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728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46F" w14:paraId="230C947B" w14:textId="77777777" w:rsidTr="00E0746F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4E9C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815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1633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16.04.25 – 19.04.25</w:t>
            </w:r>
          </w:p>
          <w:p w14:paraId="26E281B0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AA3" w14:textId="77777777" w:rsidR="00E0746F" w:rsidRDefault="00E07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«Ценности России. Технология патриотического воспитания «Норма плюс» (36 ч.)</w:t>
            </w:r>
          </w:p>
          <w:p w14:paraId="4922F6EA" w14:textId="77777777" w:rsidR="00E0746F" w:rsidRDefault="00E07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заявку: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https://forms.yandex.ru/u/67c69593f47e73829082ce2e/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57D5" w14:textId="77777777" w:rsidR="00E0746F" w:rsidRDefault="00E0746F">
            <w:pPr>
              <w:spacing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</w:t>
            </w:r>
          </w:p>
          <w:p w14:paraId="60A164A3" w14:textId="77777777" w:rsidR="00E0746F" w:rsidRDefault="00E0746F">
            <w:pPr>
              <w:spacing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2A9EAE63" w14:textId="77777777" w:rsidR="00E0746F" w:rsidRDefault="00E0746F">
            <w:pPr>
              <w:spacing w:line="240" w:lineRule="auto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 ул. 8 марта д.75</w:t>
            </w:r>
          </w:p>
          <w:p w14:paraId="2494D865" w14:textId="77777777" w:rsidR="00E0746F" w:rsidRDefault="00E0746F">
            <w:pPr>
              <w:spacing w:line="240" w:lineRule="auto"/>
              <w:ind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257-73-22</w:t>
            </w:r>
          </w:p>
          <w:p w14:paraId="7D3E58A7" w14:textId="77777777" w:rsidR="00E0746F" w:rsidRDefault="00E0746F">
            <w:pPr>
              <w:spacing w:line="240" w:lineRule="auto"/>
              <w:ind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 mail: fpk128@mail.ru</w:t>
            </w:r>
          </w:p>
          <w:p w14:paraId="5BDC0730" w14:textId="77777777" w:rsidR="00E0746F" w:rsidRDefault="00E07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Спикер: Кузнецова Н.А.</w:t>
            </w:r>
          </w:p>
        </w:tc>
      </w:tr>
    </w:tbl>
    <w:p w14:paraId="34A8F692" w14:textId="77777777" w:rsidR="00E0746F" w:rsidRDefault="00E0746F" w:rsidP="00E0746F">
      <w:pPr>
        <w:spacing w:after="0"/>
        <w:ind w:left="-14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08083E" w14:textId="77777777" w:rsidR="00E0746F" w:rsidRDefault="00E0746F" w:rsidP="00E0746F">
      <w:pPr>
        <w:pStyle w:val="a4"/>
        <w:spacing w:after="0"/>
        <w:ind w:left="2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</w:p>
    <w:p w14:paraId="3C311E1F" w14:textId="26BE3B75" w:rsidR="00E0746F" w:rsidRDefault="00E0746F" w:rsidP="00E0746F">
      <w:pPr>
        <w:pStyle w:val="a4"/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*Учреждение-участник сетевой площадки может получить онлайн консультацию автора - Кузнецовой Н.А. по ЗУМ</w:t>
      </w:r>
      <w:r w:rsidR="00847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телефону</w:t>
      </w:r>
      <w:r w:rsidR="00847DE9">
        <w:rPr>
          <w:rFonts w:ascii="Times New Roman" w:hAnsi="Times New Roman" w:cs="Times New Roman"/>
          <w:sz w:val="24"/>
          <w:szCs w:val="24"/>
        </w:rPr>
        <w:t xml:space="preserve"> или очно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D5ECF" w14:textId="0E36DA88" w:rsidR="00E0746F" w:rsidRDefault="00E0746F" w:rsidP="00E0746F">
      <w:pPr>
        <w:pStyle w:val="a4"/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 позвонить по телефон 8-912-036-58-74.</w:t>
      </w:r>
    </w:p>
    <w:p w14:paraId="5782F7EA" w14:textId="77777777" w:rsidR="00FA7BBB" w:rsidRDefault="00FA7BBB"/>
    <w:sectPr w:rsidR="00F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76"/>
    <w:rsid w:val="000E2EB3"/>
    <w:rsid w:val="001B4C70"/>
    <w:rsid w:val="001E09CD"/>
    <w:rsid w:val="001E250A"/>
    <w:rsid w:val="002111CE"/>
    <w:rsid w:val="0038135F"/>
    <w:rsid w:val="0043073B"/>
    <w:rsid w:val="00444BFF"/>
    <w:rsid w:val="00466C18"/>
    <w:rsid w:val="005B6E07"/>
    <w:rsid w:val="006D4A76"/>
    <w:rsid w:val="007011D8"/>
    <w:rsid w:val="00726265"/>
    <w:rsid w:val="007E46D1"/>
    <w:rsid w:val="00800152"/>
    <w:rsid w:val="00847DE9"/>
    <w:rsid w:val="00A2601D"/>
    <w:rsid w:val="00A524C8"/>
    <w:rsid w:val="00C663C7"/>
    <w:rsid w:val="00D66F54"/>
    <w:rsid w:val="00DC0A78"/>
    <w:rsid w:val="00E0746F"/>
    <w:rsid w:val="00F37C90"/>
    <w:rsid w:val="00F71DD4"/>
    <w:rsid w:val="00FA7BBB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74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E07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39"/>
    <w:rsid w:val="00E074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74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E07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39"/>
    <w:rsid w:val="00E074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c69593f47e73829082ce2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9</cp:revision>
  <dcterms:created xsi:type="dcterms:W3CDTF">2025-11-02T05:59:00Z</dcterms:created>
  <dcterms:modified xsi:type="dcterms:W3CDTF">2025-11-07T04:00:00Z</dcterms:modified>
</cp:coreProperties>
</file>